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975A" w14:textId="425CD34D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9752F">
        <w:rPr>
          <w:rFonts w:ascii="Arial" w:hAnsi="Arial" w:cs="Arial"/>
          <w:sz w:val="24"/>
          <w:szCs w:val="24"/>
        </w:rPr>
        <w:t xml:space="preserve">               POTREBAN PRIBOR za 1.r.</w:t>
      </w:r>
      <w:r w:rsidR="00BF6CE7">
        <w:rPr>
          <w:rFonts w:ascii="Arial" w:hAnsi="Arial" w:cs="Arial"/>
          <w:sz w:val="24"/>
          <w:szCs w:val="24"/>
        </w:rPr>
        <w:t>MD</w:t>
      </w:r>
    </w:p>
    <w:p w14:paraId="217A876F" w14:textId="77777777" w:rsidR="00A62F22" w:rsidRDefault="00A62F22" w:rsidP="00C16872">
      <w:pPr>
        <w:rPr>
          <w:rFonts w:ascii="Arial" w:hAnsi="Arial" w:cs="Arial"/>
          <w:sz w:val="24"/>
          <w:szCs w:val="24"/>
        </w:rPr>
      </w:pPr>
    </w:p>
    <w:p w14:paraId="5D1A1B34" w14:textId="100DA84D" w:rsidR="00457238" w:rsidRPr="00E7275E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HRVATSKI JEZIK</w:t>
      </w:r>
      <w:r w:rsidR="00461431">
        <w:rPr>
          <w:rFonts w:ascii="Arial" w:hAnsi="Arial" w:cs="Arial"/>
          <w:sz w:val="24"/>
          <w:szCs w:val="24"/>
        </w:rPr>
        <w:t xml:space="preserve"> </w:t>
      </w:r>
      <w:r w:rsidR="009D1E09">
        <w:rPr>
          <w:rFonts w:ascii="Arial" w:hAnsi="Arial" w:cs="Arial"/>
          <w:sz w:val="24"/>
          <w:szCs w:val="24"/>
        </w:rPr>
        <w:t xml:space="preserve">(bez </w:t>
      </w:r>
      <w:proofErr w:type="spellStart"/>
      <w:r w:rsidR="009D1E09">
        <w:rPr>
          <w:rFonts w:ascii="Arial" w:hAnsi="Arial" w:cs="Arial"/>
          <w:sz w:val="24"/>
          <w:szCs w:val="24"/>
        </w:rPr>
        <w:t>crtančica</w:t>
      </w:r>
      <w:proofErr w:type="spellEnd"/>
      <w:r w:rsidR="00187589">
        <w:rPr>
          <w:rFonts w:ascii="Arial" w:hAnsi="Arial" w:cs="Arial"/>
          <w:sz w:val="24"/>
          <w:szCs w:val="24"/>
        </w:rPr>
        <w:t xml:space="preserve"> i pisanki za obradu slova</w:t>
      </w:r>
      <w:r w:rsidR="005958D3">
        <w:rPr>
          <w:rFonts w:ascii="Arial" w:hAnsi="Arial" w:cs="Arial"/>
          <w:sz w:val="24"/>
          <w:szCs w:val="24"/>
        </w:rPr>
        <w:t xml:space="preserve"> – dobiju ih uz komplet knjiga)</w:t>
      </w:r>
    </w:p>
    <w:p w14:paraId="0B456021" w14:textId="6AD7599F" w:rsidR="00457238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pisanke </w:t>
      </w:r>
      <w:r w:rsidR="009218CA">
        <w:rPr>
          <w:rFonts w:ascii="Arial" w:hAnsi="Arial" w:cs="Arial"/>
          <w:sz w:val="24"/>
          <w:szCs w:val="24"/>
        </w:rPr>
        <w:t>(za 2.polugodište)</w:t>
      </w:r>
      <w:r>
        <w:rPr>
          <w:rFonts w:ascii="Arial" w:hAnsi="Arial" w:cs="Arial"/>
          <w:sz w:val="24"/>
          <w:szCs w:val="24"/>
        </w:rPr>
        <w:t xml:space="preserve"> A ; </w:t>
      </w:r>
      <w:r w:rsidR="001C36B9">
        <w:rPr>
          <w:rFonts w:ascii="Arial" w:hAnsi="Arial" w:cs="Arial"/>
          <w:sz w:val="24"/>
          <w:szCs w:val="24"/>
        </w:rPr>
        <w:t xml:space="preserve"> fascikl za nastavne listiće</w:t>
      </w:r>
    </w:p>
    <w:p w14:paraId="484400A5" w14:textId="1D4B5FEE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obične olovke HB, drvene bojice i flomasteri, šilj</w:t>
      </w:r>
      <w:r w:rsidR="000D167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lo, gumica</w:t>
      </w:r>
      <w:r w:rsidR="00457238">
        <w:rPr>
          <w:rFonts w:ascii="Arial" w:hAnsi="Arial" w:cs="Arial"/>
          <w:sz w:val="24"/>
          <w:szCs w:val="24"/>
        </w:rPr>
        <w:t>,</w:t>
      </w:r>
      <w:r w:rsidR="000D1673">
        <w:rPr>
          <w:rFonts w:ascii="Arial" w:hAnsi="Arial" w:cs="Arial"/>
          <w:sz w:val="24"/>
          <w:szCs w:val="24"/>
        </w:rPr>
        <w:t xml:space="preserve"> </w:t>
      </w:r>
      <w:r w:rsidR="00457238">
        <w:rPr>
          <w:rFonts w:ascii="Arial" w:hAnsi="Arial" w:cs="Arial"/>
          <w:sz w:val="24"/>
          <w:szCs w:val="24"/>
        </w:rPr>
        <w:t>ravnalo</w:t>
      </w:r>
      <w:r>
        <w:rPr>
          <w:rFonts w:ascii="Arial" w:hAnsi="Arial" w:cs="Arial"/>
          <w:sz w:val="24"/>
          <w:szCs w:val="24"/>
        </w:rPr>
        <w:t xml:space="preserve"> (pernica)</w:t>
      </w:r>
    </w:p>
    <w:p w14:paraId="73D99D5E" w14:textId="3E50F8CB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</w:t>
      </w:r>
      <w:r w:rsidR="00CF563F">
        <w:rPr>
          <w:rFonts w:ascii="Arial" w:hAnsi="Arial" w:cs="Arial"/>
          <w:sz w:val="24"/>
          <w:szCs w:val="24"/>
        </w:rPr>
        <w:t xml:space="preserve"> (dobiju </w:t>
      </w:r>
      <w:proofErr w:type="spellStart"/>
      <w:r w:rsidR="00CF563F">
        <w:rPr>
          <w:rFonts w:ascii="Arial" w:hAnsi="Arial" w:cs="Arial"/>
          <w:sz w:val="24"/>
          <w:szCs w:val="24"/>
        </w:rPr>
        <w:t>mametamičku</w:t>
      </w:r>
      <w:proofErr w:type="spellEnd"/>
      <w:r w:rsidR="00CF563F">
        <w:rPr>
          <w:rFonts w:ascii="Arial" w:hAnsi="Arial" w:cs="Arial"/>
          <w:sz w:val="24"/>
          <w:szCs w:val="24"/>
        </w:rPr>
        <w:t xml:space="preserve"> bilježnicu uz komplet knjiga za obradu brojeva)</w:t>
      </w:r>
    </w:p>
    <w:p w14:paraId="3B312F0F" w14:textId="77777777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geometrijska bilježnica (manjeg formata – za 1.razred)</w:t>
      </w:r>
    </w:p>
    <w:p w14:paraId="0966CFDE" w14:textId="30863BC9" w:rsidR="00C16872" w:rsidRDefault="00E96991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6872">
        <w:rPr>
          <w:rFonts w:ascii="Arial" w:hAnsi="Arial" w:cs="Arial"/>
          <w:sz w:val="24"/>
          <w:szCs w:val="24"/>
        </w:rPr>
        <w:t xml:space="preserve"> bilježnic</w:t>
      </w:r>
      <w:r>
        <w:rPr>
          <w:rFonts w:ascii="Arial" w:hAnsi="Arial" w:cs="Arial"/>
          <w:sz w:val="24"/>
          <w:szCs w:val="24"/>
        </w:rPr>
        <w:t>a</w:t>
      </w:r>
      <w:r w:rsidR="00C16872">
        <w:rPr>
          <w:rFonts w:ascii="Arial" w:hAnsi="Arial" w:cs="Arial"/>
          <w:sz w:val="24"/>
          <w:szCs w:val="24"/>
        </w:rPr>
        <w:t xml:space="preserve"> na kvadratiće za 1.razred</w:t>
      </w:r>
      <w:r>
        <w:rPr>
          <w:rFonts w:ascii="Arial" w:hAnsi="Arial" w:cs="Arial"/>
          <w:sz w:val="24"/>
          <w:szCs w:val="24"/>
        </w:rPr>
        <w:t xml:space="preserve"> – za 2.polugodište</w:t>
      </w:r>
    </w:p>
    <w:p w14:paraId="05FB097E" w14:textId="3CA2CF1D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PRIRODA I DRUŠTVO</w:t>
      </w:r>
    </w:p>
    <w:p w14:paraId="0AA7D828" w14:textId="77777777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geometrijska bilježnica (manjeg formata – za 1.razred)</w:t>
      </w:r>
    </w:p>
    <w:p w14:paraId="641C1E8B" w14:textId="180AB21B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pisanka A</w:t>
      </w:r>
      <w:r w:rsidR="00E92DBB">
        <w:rPr>
          <w:rFonts w:ascii="Arial" w:hAnsi="Arial" w:cs="Arial"/>
          <w:sz w:val="24"/>
          <w:szCs w:val="24"/>
        </w:rPr>
        <w:t xml:space="preserve"> (za 2.polugodište)</w:t>
      </w:r>
    </w:p>
    <w:p w14:paraId="25CC9430" w14:textId="77777777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TZK</w:t>
      </w:r>
    </w:p>
    <w:p w14:paraId="345DB92C" w14:textId="77777777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(kratke hlačice i majica kratkih rukava + tenisice ) u vrećici koja ostaje u školi</w:t>
      </w:r>
    </w:p>
    <w:p w14:paraId="0A95AE9F" w14:textId="77777777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LIKOVNI</w:t>
      </w:r>
    </w:p>
    <w:p w14:paraId="2B58B0E0" w14:textId="32188AA3" w:rsidR="00C16872" w:rsidRDefault="00EC60E1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LIKOVNA MAPA I KOLAŽ</w:t>
      </w:r>
      <w:r w:rsidR="00C16872">
        <w:rPr>
          <w:rFonts w:ascii="Arial" w:hAnsi="Arial" w:cs="Arial"/>
          <w:sz w:val="24"/>
          <w:szCs w:val="24"/>
        </w:rPr>
        <w:t xml:space="preserve"> (Š</w:t>
      </w:r>
      <w:r>
        <w:rPr>
          <w:rFonts w:ascii="Arial" w:hAnsi="Arial" w:cs="Arial"/>
          <w:sz w:val="24"/>
          <w:szCs w:val="24"/>
        </w:rPr>
        <w:t xml:space="preserve">kolska knjiga – 1.r.) </w:t>
      </w:r>
      <w:r w:rsidR="00C16872">
        <w:rPr>
          <w:rFonts w:ascii="Arial" w:hAnsi="Arial" w:cs="Arial"/>
          <w:sz w:val="24"/>
          <w:szCs w:val="24"/>
        </w:rPr>
        <w:t xml:space="preserve"> i u običnoj kutiji pribor: mekana olovka (B); vodene boje s krpicom i čašicom, tanji i deblji kist, škare i ljepilo, plastelin, </w:t>
      </w:r>
      <w:proofErr w:type="spellStart"/>
      <w:r w:rsidR="00C16872">
        <w:rPr>
          <w:rFonts w:ascii="Arial" w:hAnsi="Arial" w:cs="Arial"/>
          <w:sz w:val="24"/>
          <w:szCs w:val="24"/>
        </w:rPr>
        <w:t>glinamol</w:t>
      </w:r>
      <w:proofErr w:type="spellEnd"/>
      <w:r w:rsidR="00C16872">
        <w:rPr>
          <w:rFonts w:ascii="Arial" w:hAnsi="Arial" w:cs="Arial"/>
          <w:sz w:val="24"/>
          <w:szCs w:val="24"/>
        </w:rPr>
        <w:t>, paleta</w:t>
      </w:r>
      <w:r w:rsidR="00F74668">
        <w:rPr>
          <w:rFonts w:ascii="Arial" w:hAnsi="Arial" w:cs="Arial"/>
          <w:sz w:val="24"/>
          <w:szCs w:val="24"/>
        </w:rPr>
        <w:t>,</w:t>
      </w:r>
      <w:r w:rsidR="00C16872">
        <w:rPr>
          <w:rFonts w:ascii="Arial" w:hAnsi="Arial" w:cs="Arial"/>
          <w:sz w:val="24"/>
          <w:szCs w:val="24"/>
        </w:rPr>
        <w:t xml:space="preserve"> tempere</w:t>
      </w:r>
      <w:r w:rsidR="00F74668">
        <w:rPr>
          <w:rFonts w:ascii="Arial" w:hAnsi="Arial" w:cs="Arial"/>
          <w:sz w:val="24"/>
          <w:szCs w:val="24"/>
        </w:rPr>
        <w:t xml:space="preserve"> i uljne pastele</w:t>
      </w:r>
    </w:p>
    <w:p w14:paraId="3057EACF" w14:textId="7E230676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ENGLESKI JEZIK</w:t>
      </w:r>
    </w:p>
    <w:p w14:paraId="20BBE6BD" w14:textId="36D94476" w:rsidR="00BF6CE7" w:rsidRDefault="00BF6CE7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crtančica</w:t>
      </w:r>
      <w:proofErr w:type="spellEnd"/>
    </w:p>
    <w:p w14:paraId="12D38303" w14:textId="431EFB63" w:rsidR="00001E79" w:rsidRDefault="00001E79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INFORMATIKA</w:t>
      </w:r>
    </w:p>
    <w:p w14:paraId="169EE6D3" w14:textId="695E45EA" w:rsidR="00001E79" w:rsidRDefault="00001E79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crtančica</w:t>
      </w:r>
      <w:proofErr w:type="spellEnd"/>
    </w:p>
    <w:p w14:paraId="17614AB7" w14:textId="77777777" w:rsidR="00BD65AC" w:rsidRDefault="00BD65AC" w:rsidP="00BD65AC">
      <w:pPr>
        <w:rPr>
          <w:rFonts w:ascii="Arial" w:hAnsi="Arial" w:cs="Arial"/>
          <w:sz w:val="24"/>
          <w:szCs w:val="24"/>
        </w:rPr>
      </w:pPr>
    </w:p>
    <w:p w14:paraId="5304A793" w14:textId="369A0E63" w:rsidR="00100830" w:rsidRPr="00E7275E" w:rsidRDefault="00100830" w:rsidP="00BD65AC">
      <w:pPr>
        <w:rPr>
          <w:rFonts w:ascii="Arial" w:hAnsi="Arial" w:cs="Arial"/>
          <w:color w:val="FF0000"/>
          <w:sz w:val="24"/>
          <w:szCs w:val="24"/>
        </w:rPr>
      </w:pPr>
      <w:r w:rsidRPr="00E7275E">
        <w:rPr>
          <w:rFonts w:ascii="Arial" w:hAnsi="Arial" w:cs="Arial"/>
          <w:color w:val="FF0000"/>
          <w:sz w:val="24"/>
          <w:szCs w:val="24"/>
        </w:rPr>
        <w:t>NAPOMENA</w:t>
      </w:r>
      <w:r w:rsidR="00D87543">
        <w:rPr>
          <w:rFonts w:ascii="Arial" w:hAnsi="Arial" w:cs="Arial"/>
          <w:color w:val="FF0000"/>
          <w:sz w:val="24"/>
          <w:szCs w:val="24"/>
        </w:rPr>
        <w:t xml:space="preserve"> za HJ</w:t>
      </w:r>
      <w:r w:rsidR="00607708">
        <w:rPr>
          <w:rFonts w:ascii="Arial" w:hAnsi="Arial" w:cs="Arial"/>
          <w:color w:val="FF0000"/>
          <w:sz w:val="24"/>
          <w:szCs w:val="24"/>
        </w:rPr>
        <w:t xml:space="preserve"> i MAT</w:t>
      </w:r>
    </w:p>
    <w:p w14:paraId="56677833" w14:textId="51FF87AC" w:rsidR="00BD65AC" w:rsidRDefault="00BD65AC" w:rsidP="00BD65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Crtančica</w:t>
      </w:r>
      <w:proofErr w:type="spellEnd"/>
      <w:r>
        <w:rPr>
          <w:rFonts w:ascii="Arial" w:hAnsi="Arial" w:cs="Arial"/>
          <w:sz w:val="24"/>
          <w:szCs w:val="24"/>
        </w:rPr>
        <w:t xml:space="preserve"> za razvoj </w:t>
      </w:r>
      <w:proofErr w:type="spellStart"/>
      <w:r>
        <w:rPr>
          <w:rFonts w:ascii="Arial" w:hAnsi="Arial" w:cs="Arial"/>
          <w:sz w:val="24"/>
          <w:szCs w:val="24"/>
        </w:rPr>
        <w:t>grafomotorike</w:t>
      </w:r>
      <w:proofErr w:type="spellEnd"/>
      <w:r>
        <w:rPr>
          <w:rFonts w:ascii="Arial" w:hAnsi="Arial" w:cs="Arial"/>
          <w:sz w:val="24"/>
          <w:szCs w:val="24"/>
        </w:rPr>
        <w:t xml:space="preserve"> – poklon ŠK kojeg će učenici dobiti uz </w:t>
      </w:r>
      <w:proofErr w:type="spellStart"/>
      <w:r>
        <w:rPr>
          <w:rFonts w:ascii="Arial" w:hAnsi="Arial" w:cs="Arial"/>
          <w:sz w:val="24"/>
          <w:szCs w:val="24"/>
        </w:rPr>
        <w:t>udžb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A7B1936" w14:textId="77777777" w:rsidR="00BD65AC" w:rsidRDefault="00BD65AC" w:rsidP="00BD6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Pisanka sa započetim slovima i smjerom pisanja – poklon ŠK uz </w:t>
      </w:r>
      <w:proofErr w:type="spellStart"/>
      <w:r>
        <w:rPr>
          <w:rFonts w:ascii="Arial" w:hAnsi="Arial" w:cs="Arial"/>
          <w:sz w:val="24"/>
          <w:szCs w:val="24"/>
        </w:rPr>
        <w:t>slovaricu</w:t>
      </w:r>
      <w:proofErr w:type="spellEnd"/>
    </w:p>
    <w:p w14:paraId="5019B263" w14:textId="63B3A9DE" w:rsidR="00BD65AC" w:rsidRDefault="00607708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Matematička bilježnica – poklon (obrada brojeva) </w:t>
      </w:r>
    </w:p>
    <w:p w14:paraId="37D7E456" w14:textId="2C1D4C1B" w:rsidR="00C16872" w:rsidRDefault="00C16872" w:rsidP="00C16872">
      <w:pPr>
        <w:rPr>
          <w:rFonts w:ascii="Arial" w:hAnsi="Arial" w:cs="Arial"/>
          <w:sz w:val="24"/>
          <w:szCs w:val="24"/>
        </w:rPr>
      </w:pPr>
    </w:p>
    <w:p w14:paraId="52F0A600" w14:textId="77777777" w:rsidR="00590A47" w:rsidRDefault="00590A47" w:rsidP="00590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751D42F6" w14:textId="77777777" w:rsidR="00590A47" w:rsidRDefault="00590A47" w:rsidP="00590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Udžbenici za 1. razred učenike će dočekati u školi prvi dan nastave. </w:t>
      </w:r>
    </w:p>
    <w:p w14:paraId="04538227" w14:textId="4BA749E9" w:rsidR="00435818" w:rsidRPr="00C16872" w:rsidRDefault="00590A47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dodatnog materijala (radne bilježnice, zbirka) objavit će se na mrežnoj stranici Škole te su roditelji dužni ih kupiti</w:t>
      </w:r>
      <w:bookmarkStart w:id="0" w:name="_GoBack"/>
      <w:bookmarkEnd w:id="0"/>
      <w:r w:rsidR="00742F0B">
        <w:t xml:space="preserve">                                       </w:t>
      </w:r>
      <w:r w:rsidR="00435818" w:rsidRPr="00C16872">
        <w:rPr>
          <w:rFonts w:ascii="Arial" w:hAnsi="Arial" w:cs="Arial"/>
          <w:sz w:val="24"/>
          <w:szCs w:val="24"/>
        </w:rPr>
        <w:t xml:space="preserve"> </w:t>
      </w:r>
    </w:p>
    <w:sectPr w:rsidR="00435818" w:rsidRPr="00C1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7FA2"/>
    <w:multiLevelType w:val="hybridMultilevel"/>
    <w:tmpl w:val="87B82C2E"/>
    <w:lvl w:ilvl="0" w:tplc="2234A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3"/>
    <w:rsid w:val="00001E79"/>
    <w:rsid w:val="000D1673"/>
    <w:rsid w:val="00100830"/>
    <w:rsid w:val="00141DE9"/>
    <w:rsid w:val="001802F8"/>
    <w:rsid w:val="0018091B"/>
    <w:rsid w:val="001860A4"/>
    <w:rsid w:val="00187589"/>
    <w:rsid w:val="001C36B9"/>
    <w:rsid w:val="001D1D77"/>
    <w:rsid w:val="001F04C7"/>
    <w:rsid w:val="002B0093"/>
    <w:rsid w:val="002C103C"/>
    <w:rsid w:val="00406260"/>
    <w:rsid w:val="00435818"/>
    <w:rsid w:val="00457238"/>
    <w:rsid w:val="00461048"/>
    <w:rsid w:val="00461431"/>
    <w:rsid w:val="00463F99"/>
    <w:rsid w:val="004F186B"/>
    <w:rsid w:val="004F276E"/>
    <w:rsid w:val="00590A47"/>
    <w:rsid w:val="005958D3"/>
    <w:rsid w:val="00607708"/>
    <w:rsid w:val="006D1C9D"/>
    <w:rsid w:val="00742F0B"/>
    <w:rsid w:val="007644A0"/>
    <w:rsid w:val="007D5C29"/>
    <w:rsid w:val="007F4CB4"/>
    <w:rsid w:val="009218CA"/>
    <w:rsid w:val="0092389B"/>
    <w:rsid w:val="009B0864"/>
    <w:rsid w:val="009B69E3"/>
    <w:rsid w:val="009C1A0C"/>
    <w:rsid w:val="009D1E09"/>
    <w:rsid w:val="00A62F22"/>
    <w:rsid w:val="00A65BC5"/>
    <w:rsid w:val="00B9752F"/>
    <w:rsid w:val="00BD65AC"/>
    <w:rsid w:val="00BF504E"/>
    <w:rsid w:val="00BF6CE7"/>
    <w:rsid w:val="00C16872"/>
    <w:rsid w:val="00C50227"/>
    <w:rsid w:val="00CF563F"/>
    <w:rsid w:val="00D87543"/>
    <w:rsid w:val="00E34BDE"/>
    <w:rsid w:val="00E67216"/>
    <w:rsid w:val="00E7275E"/>
    <w:rsid w:val="00E92DBB"/>
    <w:rsid w:val="00E96991"/>
    <w:rsid w:val="00EC5183"/>
    <w:rsid w:val="00EC60E1"/>
    <w:rsid w:val="00F25502"/>
    <w:rsid w:val="00F4408B"/>
    <w:rsid w:val="00F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5745"/>
  <w15:chartTrackingRefBased/>
  <w15:docId w15:val="{B7624C80-18E1-4438-B794-600212E5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Galović</dc:creator>
  <cp:keywords/>
  <dc:description/>
  <cp:lastModifiedBy>Dragan</cp:lastModifiedBy>
  <cp:revision>2</cp:revision>
  <dcterms:created xsi:type="dcterms:W3CDTF">2023-07-05T11:59:00Z</dcterms:created>
  <dcterms:modified xsi:type="dcterms:W3CDTF">2023-07-05T11:59:00Z</dcterms:modified>
</cp:coreProperties>
</file>